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DC">
        <w:rPr>
          <w:rFonts w:ascii="Times New Roman" w:hAnsi="Times New Roman" w:cs="Times New Roman"/>
          <w:b/>
          <w:sz w:val="24"/>
          <w:szCs w:val="24"/>
        </w:rPr>
        <w:t xml:space="preserve">График приёма сотрудников службы </w:t>
      </w:r>
    </w:p>
    <w:p w:rsidR="009D37A6" w:rsidRP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DC">
        <w:rPr>
          <w:rFonts w:ascii="Times New Roman" w:hAnsi="Times New Roman" w:cs="Times New Roman"/>
          <w:b/>
          <w:sz w:val="24"/>
          <w:szCs w:val="24"/>
        </w:rPr>
        <w:t>психолого-педагогического и социального сопровождения</w:t>
      </w:r>
    </w:p>
    <w:p w:rsidR="002610DC" w:rsidRDefault="002610DC">
      <w:pPr>
        <w:rPr>
          <w:rFonts w:ascii="Times New Roman" w:hAnsi="Times New Roman" w:cs="Times New Roman"/>
          <w:sz w:val="24"/>
          <w:szCs w:val="24"/>
        </w:rPr>
      </w:pP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2610DC">
        <w:rPr>
          <w:rFonts w:ascii="Times New Roman" w:hAnsi="Times New Roman" w:cs="Times New Roman"/>
          <w:sz w:val="24"/>
          <w:szCs w:val="24"/>
        </w:rPr>
        <w:t>Сиверцова</w:t>
      </w:r>
      <w:proofErr w:type="spellEnd"/>
      <w:r w:rsidRPr="0026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DC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610DC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по электронный почте </w:t>
      </w:r>
      <w:hyperlink r:id="rId5" w:history="1"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kuhareva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@334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2E66CA" w:rsidRPr="002610DC" w:rsidTr="002610DC">
        <w:tc>
          <w:tcPr>
            <w:tcW w:w="3190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47" w:type="dxa"/>
          </w:tcPr>
          <w:p w:rsidR="002E66CA" w:rsidRPr="002610DC" w:rsidRDefault="002E66CA" w:rsidP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E66CA" w:rsidRPr="002610DC" w:rsidTr="002610DC">
        <w:tc>
          <w:tcPr>
            <w:tcW w:w="3190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 xml:space="preserve"> пер., д. 4, корп. 2 кабинет 4.6</w:t>
            </w:r>
          </w:p>
        </w:tc>
      </w:tr>
    </w:tbl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</w:p>
    <w:p w:rsidR="002610DC" w:rsidRPr="002610DC" w:rsidRDefault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Социальный педагог Костенко Антон Николаевич</w:t>
      </w:r>
    </w:p>
    <w:p w:rsidR="002610DC" w:rsidRPr="002610DC" w:rsidRDefault="002610DC" w:rsidP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2610DC" w:rsidRPr="002610DC" w:rsidRDefault="002610DC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610DC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2610DC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6" w:history="1">
        <w:r w:rsidR="00952BB8" w:rsidRPr="00B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kostenkoa</w:t>
        </w:r>
        <w:r w:rsidR="00952BB8" w:rsidRPr="00B01A41">
          <w:rPr>
            <w:rStyle w:val="a5"/>
            <w:rFonts w:ascii="Times New Roman" w:hAnsi="Times New Roman" w:cs="Times New Roman"/>
            <w:sz w:val="24"/>
            <w:szCs w:val="24"/>
          </w:rPr>
          <w:t>.2000@</w:t>
        </w:r>
        <w:r w:rsidR="00952BB8" w:rsidRPr="00B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52BB8" w:rsidRPr="00B01A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52BB8" w:rsidRPr="00B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610DC" w:rsidRPr="002610DC" w:rsidRDefault="002610DC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10DC" w:rsidRPr="002610DC" w:rsidTr="00076309">
        <w:tc>
          <w:tcPr>
            <w:tcW w:w="3190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191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610DC" w:rsidRPr="002610DC" w:rsidTr="00076309">
        <w:tc>
          <w:tcPr>
            <w:tcW w:w="3190" w:type="dxa"/>
          </w:tcPr>
          <w:p w:rsidR="002610DC" w:rsidRPr="00952BB8" w:rsidRDefault="00952BB8" w:rsidP="00952BB8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3190" w:type="dxa"/>
          </w:tcPr>
          <w:p w:rsidR="002610DC" w:rsidRPr="002610DC" w:rsidRDefault="00952BB8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19:00</w:t>
            </w:r>
          </w:p>
        </w:tc>
        <w:tc>
          <w:tcPr>
            <w:tcW w:w="3191" w:type="dxa"/>
          </w:tcPr>
          <w:p w:rsidR="002610DC" w:rsidRPr="002610DC" w:rsidRDefault="00952BB8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Шелгунова, д. 23, корп. 1</w:t>
            </w:r>
            <w:bookmarkStart w:id="0" w:name="_GoBack"/>
            <w:bookmarkEnd w:id="0"/>
          </w:p>
        </w:tc>
      </w:tr>
    </w:tbl>
    <w:p w:rsidR="002610DC" w:rsidRPr="002610DC" w:rsidRDefault="002610DC">
      <w:pPr>
        <w:rPr>
          <w:rFonts w:ascii="Times New Roman" w:hAnsi="Times New Roman" w:cs="Times New Roman"/>
          <w:sz w:val="24"/>
          <w:szCs w:val="24"/>
        </w:rPr>
      </w:pPr>
    </w:p>
    <w:sectPr w:rsidR="002610DC" w:rsidRPr="002610DC" w:rsidSect="009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BF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1BF5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A"/>
    <w:rsid w:val="002447B4"/>
    <w:rsid w:val="002610DC"/>
    <w:rsid w:val="002E66CA"/>
    <w:rsid w:val="003F347D"/>
    <w:rsid w:val="00952BB8"/>
    <w:rsid w:val="009D37A6"/>
    <w:rsid w:val="00DB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enkoa.2000@gmail.com" TargetMode="External"/><Relationship Id="rId5" Type="http://schemas.openxmlformats.org/officeDocument/2006/relationships/hyperlink" Target="mailto:kuhareva@334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Kuhareva</dc:creator>
  <cp:lastModifiedBy>Kuhareva</cp:lastModifiedBy>
  <cp:revision>2</cp:revision>
  <dcterms:created xsi:type="dcterms:W3CDTF">2021-10-19T09:32:00Z</dcterms:created>
  <dcterms:modified xsi:type="dcterms:W3CDTF">2021-10-19T09:32:00Z</dcterms:modified>
</cp:coreProperties>
</file>